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31685518" w14:textId="77777777" w:rsidTr="002530F4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0C7A964A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02AFEB8" w14:textId="77777777" w:rsidR="002530F4" w:rsidRPr="002530F4" w:rsidRDefault="002530F4" w:rsidP="002530F4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2530F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55E44643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A953F55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7C98E9D0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38310CAC" w14:textId="77777777" w:rsidTr="002530F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AAB498B" w14:textId="27EBBFF8" w:rsidR="002530F4" w:rsidRPr="002530F4" w:rsidRDefault="002530F4" w:rsidP="002530F4">
                  <w:pPr>
                    <w:spacing w:after="0" w:line="270" w:lineRule="atLeast"/>
                    <w:jc w:val="center"/>
                    <w:divId w:val="63611149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6A2E7AA" wp14:editId="1AAE331E">
                        <wp:extent cx="2827020" cy="23241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702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BFFEA5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14EC3A8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4A386124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50F0C7E6" w14:textId="77777777">
              <w:trPr>
                <w:jc w:val="center"/>
              </w:trPr>
              <w:tc>
                <w:tcPr>
                  <w:tcW w:w="5000" w:type="pct"/>
                  <w:tcMar>
                    <w:top w:w="1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15B4B783" w14:textId="28C28715" w:rsidR="002530F4" w:rsidRPr="002530F4" w:rsidRDefault="002530F4" w:rsidP="002530F4">
                  <w:pPr>
                    <w:spacing w:after="0" w:line="15" w:lineRule="atLeast"/>
                    <w:jc w:val="center"/>
                    <w:divId w:val="2444552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29E59CD" wp14:editId="16A0900A">
                        <wp:extent cx="45720" cy="762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319BF2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FF36DD4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10FFBFA3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796A18CF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8C9505B" w14:textId="77777777" w:rsidR="002530F4" w:rsidRPr="002530F4" w:rsidRDefault="002530F4" w:rsidP="002530F4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2530F4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0E1C9418" w14:textId="77777777" w:rsidR="002530F4" w:rsidRPr="002530F4" w:rsidRDefault="002530F4" w:rsidP="002530F4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November 11, 2019</w:t>
                  </w:r>
                </w:p>
              </w:tc>
            </w:tr>
          </w:tbl>
          <w:p w14:paraId="7646B0F6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E6783D7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4C0D34D7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2CB4B7F1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53F073A0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439AEB7" w14:textId="786B6055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181497776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FE7B64F" wp14:editId="351EC4A9">
                              <wp:extent cx="45720" cy="762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90B676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C0161AF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1B0F3C6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2D670F55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5C90D1EC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C84BA55" w14:textId="77777777" w:rsidR="002530F4" w:rsidRPr="002530F4" w:rsidRDefault="002530F4" w:rsidP="002530F4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Verdana" w:eastAsia="Times New Roman" w:hAnsi="Verdana" w:cs="Segoe UI"/>
                      <w:color w:val="000000"/>
                      <w:sz w:val="21"/>
                      <w:szCs w:val="21"/>
                    </w:rPr>
                    <w:t xml:space="preserve">Today is </w:t>
                  </w:r>
                  <w:r w:rsidRPr="002530F4">
                    <w:rPr>
                      <w:rFonts w:ascii="Verdana" w:eastAsia="Times New Roman" w:hAnsi="Verdana" w:cs="Segoe UI"/>
                      <w:b/>
                      <w:bCs/>
                      <w:color w:val="EB4C39"/>
                      <w:sz w:val="21"/>
                      <w:szCs w:val="21"/>
                    </w:rPr>
                    <w:t>Veterans Day!</w:t>
                  </w:r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AED530E" w14:textId="77777777" w:rsidR="002530F4" w:rsidRPr="002530F4" w:rsidRDefault="002530F4" w:rsidP="002530F4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------------------------------------------------------------------------------------------</w:t>
                  </w:r>
                </w:p>
                <w:p w14:paraId="3D980372" w14:textId="77777777" w:rsidR="002530F4" w:rsidRPr="002530F4" w:rsidRDefault="002530F4" w:rsidP="002530F4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BC91192" w14:textId="77777777" w:rsidR="002530F4" w:rsidRPr="002530F4" w:rsidRDefault="002530F4" w:rsidP="002530F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Verdana" w:eastAsia="Times New Roman" w:hAnsi="Verdana" w:cs="Segoe UI"/>
                      <w:color w:val="000000"/>
                      <w:sz w:val="21"/>
                      <w:szCs w:val="21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Lunchroom volunteers for Nov/Dec sign up here:  </w:t>
                  </w:r>
                </w:p>
                <w:p w14:paraId="3BB3C9C2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B4FE865" w14:textId="77777777" w:rsidR="002530F4" w:rsidRPr="002530F4" w:rsidRDefault="002530F4" w:rsidP="002530F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Verdana" w:eastAsia="Times New Roman" w:hAnsi="Verdana" w:cs="Segoe UI"/>
                      <w:color w:val="000000"/>
                      <w:sz w:val="21"/>
                      <w:szCs w:val="21"/>
                    </w:rPr>
                    <w:t>Sign up here---&gt;</w:t>
                  </w:r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8" w:tgtFrame="_blank" w:history="1">
                    <w:r w:rsidRPr="002530F4">
                      <w:rPr>
                        <w:rFonts w:ascii="Arial" w:eastAsia="Times New Roman" w:hAnsi="Arial" w:cs="Arial"/>
                        <w:b/>
                        <w:bCs/>
                        <w:color w:val="479B46"/>
                        <w:sz w:val="24"/>
                        <w:szCs w:val="24"/>
                      </w:rPr>
                      <w:t>Green School Cafeteria Helper</w:t>
                    </w:r>
                  </w:hyperlink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393717D" w14:textId="77777777" w:rsidR="002530F4" w:rsidRPr="002530F4" w:rsidRDefault="002530F4" w:rsidP="002530F4">
                  <w:pPr>
                    <w:spacing w:after="100" w:line="240" w:lineRule="auto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A759990" w14:textId="77777777" w:rsidR="002530F4" w:rsidRPr="002530F4" w:rsidRDefault="002530F4" w:rsidP="002530F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AD235CF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5C3EE24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22A14260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6113AE20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4AFCCE9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999999"/>
                        <w:vAlign w:val="center"/>
                        <w:hideMark/>
                      </w:tcPr>
                      <w:p w14:paraId="2893D91C" w14:textId="2B04EAC8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124926840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749CE50" wp14:editId="7791AF74">
                              <wp:extent cx="45720" cy="762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8DE193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B0BE6C7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F7C2DCD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14623DEF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658E6491" w14:textId="77777777">
              <w:trPr>
                <w:jc w:val="center"/>
              </w:trPr>
              <w:tc>
                <w:tcPr>
                  <w:tcW w:w="5000" w:type="pct"/>
                  <w:tcMar>
                    <w:top w:w="1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14:paraId="79F5CB8A" w14:textId="3832656D" w:rsidR="002530F4" w:rsidRPr="002530F4" w:rsidRDefault="002530F4" w:rsidP="002530F4">
                  <w:pPr>
                    <w:spacing w:after="0" w:line="15" w:lineRule="atLeast"/>
                    <w:jc w:val="center"/>
                    <w:divId w:val="1951668844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57CB631" wp14:editId="73B314D0">
                        <wp:extent cx="45720" cy="762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B4FD32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7EEBA57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3B5C27C4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177B704F" w14:textId="77777777">
              <w:trPr>
                <w:jc w:val="center"/>
              </w:trPr>
              <w:tc>
                <w:tcPr>
                  <w:tcW w:w="5000" w:type="pct"/>
                  <w:tcMar>
                    <w:top w:w="15" w:type="dxa"/>
                    <w:left w:w="0" w:type="dxa"/>
                    <w:bottom w:w="405" w:type="dxa"/>
                    <w:right w:w="0" w:type="dxa"/>
                  </w:tcMar>
                  <w:hideMark/>
                </w:tcPr>
                <w:p w14:paraId="3C6F5E24" w14:textId="72B0972F" w:rsidR="002530F4" w:rsidRPr="002530F4" w:rsidRDefault="002530F4" w:rsidP="002530F4">
                  <w:pPr>
                    <w:spacing w:after="0" w:line="15" w:lineRule="atLeast"/>
                    <w:jc w:val="center"/>
                    <w:divId w:val="121399932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C665B8D" wp14:editId="3CC52887">
                        <wp:extent cx="45720" cy="76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904962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96E6B16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0BA65D3D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666D1A3B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C0EFF82" w14:textId="77777777" w:rsidR="002530F4" w:rsidRPr="002530F4" w:rsidRDefault="002530F4" w:rsidP="002530F4">
                  <w:pPr>
                    <w:spacing w:after="0" w:line="270" w:lineRule="atLeast"/>
                    <w:jc w:val="center"/>
                    <w:divId w:val="1078095871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2943AF4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853A24A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12567CC8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76092F1F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233239C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0B85B30A" w14:textId="4E3878B4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147090312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DD323B0" wp14:editId="084EB312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DECA71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961A728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AFDB091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1872"/>
      </w:tblGrid>
      <w:tr w:rsidR="002530F4" w:rsidRPr="002530F4" w14:paraId="56C25242" w14:textId="77777777" w:rsidTr="002530F4">
        <w:trPr>
          <w:jc w:val="center"/>
        </w:trPr>
        <w:tc>
          <w:tcPr>
            <w:tcW w:w="4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2530F4" w:rsidRPr="002530F4" w14:paraId="1171448E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6B6F17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Welcome to Math Challenge Year 2019-2020.</w:t>
                  </w:r>
                </w:p>
                <w:p w14:paraId="6191729C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3E6BFC9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Welcome to Math Challenge Year 2019-2020.</w:t>
                  </w:r>
                </w:p>
                <w:p w14:paraId="6658582F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63BFEEE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color w:val="D93D00"/>
                      <w:sz w:val="21"/>
                      <w:szCs w:val="21"/>
                    </w:rPr>
                    <w:t>Congratulation to all the participants of Math Challenge#3</w:t>
                  </w:r>
                </w:p>
                <w:p w14:paraId="26AFD3F8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2638CF6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color w:val="D93D00"/>
                      <w:sz w:val="21"/>
                      <w:szCs w:val="21"/>
                    </w:rPr>
                    <w:t>12 more to go.</w:t>
                  </w:r>
                </w:p>
                <w:p w14:paraId="0023983B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093C142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Our Math Challenge #4 is now available </w:t>
                  </w:r>
                  <w:hyperlink r:id="rId9" w:tgtFrame="_blank" w:history="1">
                    <w:r w:rsidRPr="002530F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</w:rPr>
                      <w:t>here</w:t>
                    </w:r>
                  </w:hyperlink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 </w:t>
                  </w:r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F69F929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F888F9B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Grab some friends, family and work on the challenge together.</w:t>
                  </w:r>
                </w:p>
                <w:p w14:paraId="44FA14EF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due date for Math Challenge #4 is on Friday, November 15 (by 3:20 pm) to the class teacher or to the school office.</w:t>
                  </w:r>
                </w:p>
                <w:p w14:paraId="4901F6AE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B615397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We track your student's submission and at the end of the year students who complete 12 out of 15 challenges will be recognized.</w:t>
                  </w:r>
                </w:p>
                <w:p w14:paraId="0FD0B4A8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4AF3A9E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Participation is counted.</w:t>
                  </w:r>
                </w:p>
                <w:p w14:paraId="616891F8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Let the challenge begin!      </w:t>
                  </w:r>
                </w:p>
                <w:p w14:paraId="03B4B761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46EBC760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*if for some reason you could not take a printout please let us know we would help.</w:t>
                  </w:r>
                </w:p>
                <w:p w14:paraId="5E4C7E1F" w14:textId="77777777" w:rsidR="002530F4" w:rsidRPr="002530F4" w:rsidRDefault="002530F4" w:rsidP="002530F4">
                  <w:pPr>
                    <w:spacing w:after="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78F59B5" w14:textId="77777777" w:rsidR="002530F4" w:rsidRPr="002530F4" w:rsidRDefault="002530F4" w:rsidP="002530F4">
                  <w:pPr>
                    <w:spacing w:after="100" w:line="240" w:lineRule="auto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5FC038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="002530F4" w:rsidRPr="002530F4" w14:paraId="60208966" w14:textId="77777777" w:rsidTr="002530F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15E0CDF" w14:textId="77682B2B" w:rsidR="002530F4" w:rsidRPr="002530F4" w:rsidRDefault="002530F4" w:rsidP="002530F4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080CED42" wp14:editId="2198A113">
                        <wp:extent cx="876300" cy="57912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43E558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7DAA064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267DD0D7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3BA30C4A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7AD52941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948042E" w14:textId="02204D40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17362004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2F6BA0A" wp14:editId="3406C0D4">
                              <wp:extent cx="45720" cy="762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E9CACEE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791B46F3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3C1859F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5EB30EC5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7756C1A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3702033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2300378" w14:textId="039FD582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79444870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E4C1341" wp14:editId="39C63303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4208C1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650394C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64A8691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573BA81A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148D3C7F" w14:textId="77777777" w:rsidTr="002530F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4192AD6" w14:textId="6E0E771C" w:rsidR="002530F4" w:rsidRPr="002530F4" w:rsidRDefault="002530F4" w:rsidP="002530F4">
                  <w:pPr>
                    <w:spacing w:after="0" w:line="270" w:lineRule="atLeast"/>
                    <w:jc w:val="center"/>
                    <w:divId w:val="106845424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2530F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78BAE1B" wp14:editId="39863E3D">
                        <wp:extent cx="1165860" cy="8610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86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568512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6ACDFDD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3C23E0E8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1B45515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294C965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114E2C6" w14:textId="6AD3A661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126067464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4A327A3" wp14:editId="4241A13E">
                              <wp:extent cx="45720" cy="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2FEA88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D4DC8F9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7780610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4F29E47D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55B699A5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28D6F39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66F0CE9F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F339FB3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3A826C1F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87AAFCA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2" w:tgtFrame="_blank" w:history="1">
                    <w:r w:rsidRPr="002530F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93130CC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52F7C35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14BA3694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5456D44E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2530F4" w:rsidRPr="002530F4" w14:paraId="3B191676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9BCCD33" w14:textId="37F62DC2" w:rsidR="002530F4" w:rsidRPr="002530F4" w:rsidRDefault="002530F4" w:rsidP="002530F4">
                        <w:pPr>
                          <w:spacing w:after="0" w:line="15" w:lineRule="atLeast"/>
                          <w:jc w:val="center"/>
                          <w:divId w:val="94295684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2530F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2346C4A" wp14:editId="36C4D398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7F8D26" w14:textId="77777777" w:rsidR="002530F4" w:rsidRPr="002530F4" w:rsidRDefault="002530F4" w:rsidP="002530F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21B8496" w14:textId="77777777" w:rsidR="002530F4" w:rsidRPr="002530F4" w:rsidRDefault="002530F4" w:rsidP="002530F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6CC7533" w14:textId="77777777" w:rsidR="002530F4" w:rsidRPr="002530F4" w:rsidRDefault="002530F4" w:rsidP="002530F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530F4" w:rsidRPr="002530F4" w14:paraId="7DF0D181" w14:textId="77777777" w:rsidTr="002530F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530F4" w:rsidRPr="002530F4" w14:paraId="5387409A" w14:textId="77777777" w:rsidTr="002530F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CB91087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3" w:tgtFrame="_blank" w:history="1">
                    <w:r w:rsidRPr="002530F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2BBCD34" w14:textId="77777777" w:rsidR="002530F4" w:rsidRPr="002530F4" w:rsidRDefault="002530F4" w:rsidP="002530F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9BC2CA5" w14:textId="77777777" w:rsidR="002530F4" w:rsidRPr="002530F4" w:rsidRDefault="002530F4" w:rsidP="002530F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 w:rsidRPr="002530F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15" w:tgtFrame="_blank" w:history="1">
                    <w:r w:rsidRPr="002530F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2530F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0966DF" w14:textId="77777777" w:rsidR="002530F4" w:rsidRPr="002530F4" w:rsidRDefault="002530F4" w:rsidP="002530F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ABC43F0" w14:textId="77777777" w:rsidR="002530F4" w:rsidRPr="002530F4" w:rsidRDefault="002530F4" w:rsidP="002530F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 w:rsidRPr="002530F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2530F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17" w:tgtFrame="_blank" w:history="1">
                    <w:r w:rsidRPr="002530F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06C63BCD" w14:textId="77777777" w:rsidR="002530F4" w:rsidRPr="002530F4" w:rsidRDefault="002530F4" w:rsidP="002530F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9202300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6CF9"/>
    <w:multiLevelType w:val="multilevel"/>
    <w:tmpl w:val="AC8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952F5"/>
    <w:multiLevelType w:val="multilevel"/>
    <w:tmpl w:val="AFC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4"/>
    <w:rsid w:val="00246FE4"/>
    <w:rsid w:val="002530F4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E8A"/>
  <w15:chartTrackingRefBased/>
  <w15:docId w15:val="{C2FA4E4D-1856-492E-8158-AA1EBD5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0F4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7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7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65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4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6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7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260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2099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70440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4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32929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26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9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94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0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9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7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9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41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22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4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9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0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37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03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3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0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2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30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2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23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8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5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7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6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7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33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95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1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2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46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-oGdOt8mAVSYrbOeRXir1BEtD1LVlx2mVWa16Fn1A39gsSg08FMYhEEh55qps6RZx3_jcN0bs0qLmnptlVuE7H38GpZhtEss3zvs-7o-uZsuIe8N7hNRBmaHLAubT7sLJYXF8rxQQODdeaH-yirb7-5xGbbOARr0W2K3PF6zdqtqshDljZLH2IbSmaSaNKnd&amp;c=ZwpQ9sit9SCw2uhEn6-NemZAr2XSSwkG-k-Wa5cJQOSKgFMFJ74grQ==&amp;ch=eFuns48qNYUV23EBT8if9pYFqISFD3egYlmdhjGXOIOxdz_7KIRvmQ==" TargetMode="External"/><Relationship Id="rId13" Type="http://schemas.openxmlformats.org/officeDocument/2006/relationships/hyperlink" Target="mailto:communications@meadPTS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-oGdOt8mAVSYrbOeRXir1BEtD1LVlx2mVWa16Fn1A39gsSg08FMYhNuZaYKJKwxenfizpFF-QppSmWJFfOFwWEYFMwYH1TB2NFt8KwPnHPixgTyMAe2kKsR8i12yrvDSCyVZK31D0oU=&amp;c=ZwpQ9sit9SCw2uhEn6-NemZAr2XSSwkG-k-Wa5cJQOSKgFMFJ74grQ==&amp;ch=eFuns48qNYUV23EBT8if9pYFqISFD3egYlmdhjGXOIOxdz_7KIRvmQ==" TargetMode="External"/><Relationship Id="rId12" Type="http://schemas.openxmlformats.org/officeDocument/2006/relationships/hyperlink" Target="http://r20.rs6.net/tn.jsp?f=001-oGdOt8mAVSYrbOeRXir1BEtD1LVlx2mVWa16Fn1A39gsSg08FMYhL8fUFfrUDgqtWB6kdTn7F7lfiYnsy_l6KhjO2CiMoxYB3D7Xq10ly7XzU0TRJB_Ol2U1cdRgmq4udrULHvwNiuyKOa0O6B4ZJWXZYNugJN7dfYfd7-caYE=&amp;c=ZwpQ9sit9SCw2uhEn6-NemZAr2XSSwkG-k-Wa5cJQOSKgFMFJ74grQ==&amp;ch=eFuns48qNYUV23EBT8if9pYFqISFD3egYlmdhjGXOIOxdz_7KIRvmQ==" TargetMode="External"/><Relationship Id="rId17" Type="http://schemas.openxmlformats.org/officeDocument/2006/relationships/hyperlink" Target="http://r20.rs6.net/tn.jsp?f=0014HWd0hCKvNI3-zhehODpx9rwR1NZ0Ct_0Ao1sBdVo07YLjry-BMkOht7GYbUuVjRy0HF0pBQT2CKiqiYy4sHMn5zTkoD6QAeo4I-jBmGFzr97PWDuPTzE50GumTYWVgMysdziVQLAF4GNFE6zYoqzBrKFqLJOsSYzIhZIHHVO6M66izItiYwgfXxcuWP7A9E&amp;c=6lWVjwv-KS61zOv2u-7AIngqHd7sG7cY-uT9vIxBqgSfYOvyKQfd7g==&amp;ch=0eJyuYzSHDkmXhStfoleuETLTSyCk65i21mT0epi9o5KVk3nwspHNg==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unications@meadptsa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-oGdOt8mAVSYrbOeRXir1BEtD1LVlx2mVWa16Fn1A39gsSg08FMYhLmH2pMK8PEDrCN4ELSBw39IMZOlNPpdPPQFcmLobeJpXzqTjVl37Ae7a5A3q5j3ypqsCI5pDAV52f1v52CC3acefEDBvSHS48697PZlkkqfBh7vNHf3KVL0OWkdpXAxLGXfIs9TcwEw&amp;c=ZwpQ9sit9SCw2uhEn6-NemZAr2XSSwkG-k-Wa5cJQOSKgFMFJ74grQ==&amp;ch=eFuns48qNYUV23EBT8if9pYFqISFD3egYlmdhjGXOIOxdz_7KIRvmQ==" TargetMode="External"/><Relationship Id="rId14" Type="http://schemas.openxmlformats.org/officeDocument/2006/relationships/hyperlink" Target="http://r20.rs6.net/tn.jsp?f=0014HWd0hCKvNI3-zhehODpx9rwR1NZ0Ct_0Ao1sBdVo07YLjry-BMkOmHhURhL54aXqC57jtmxg6zdvW2bPafjy4vFSVnq4gywga_LU-Nf8fqK59z0rE-a9HaeoWnymWCU1cgMFvT-q_s=&amp;c=6lWVjwv-KS61zOv2u-7AIngqHd7sG7cY-uT9vIxBqgSfYOvyKQfd7g==&amp;ch=0eJyuYzSHDkmXhStfoleuETLTSyCk65i21mT0epi9o5KVk3nwspHN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2020-05-29T18:45:00Z</dcterms:created>
  <dcterms:modified xsi:type="dcterms:W3CDTF">2020-05-29T18:45:00Z</dcterms:modified>
</cp:coreProperties>
</file>